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D8" w:rsidRPr="00324997" w:rsidRDefault="00815322">
      <w:pPr>
        <w:rPr>
          <w:b/>
          <w:sz w:val="18"/>
          <w:szCs w:val="18"/>
        </w:rPr>
      </w:pPr>
      <w:r w:rsidRPr="00324997">
        <w:rPr>
          <w:b/>
          <w:sz w:val="18"/>
          <w:szCs w:val="18"/>
        </w:rPr>
        <w:t>Name:</w:t>
      </w:r>
    </w:p>
    <w:p w:rsidR="00815322" w:rsidRPr="00324997" w:rsidRDefault="00815322">
      <w:pPr>
        <w:rPr>
          <w:b/>
          <w:sz w:val="18"/>
          <w:szCs w:val="18"/>
        </w:rPr>
      </w:pPr>
      <w:r w:rsidRPr="00324997">
        <w:rPr>
          <w:b/>
          <w:sz w:val="18"/>
          <w:szCs w:val="18"/>
        </w:rPr>
        <w:t>Date:</w:t>
      </w:r>
    </w:p>
    <w:p w:rsidR="00815322" w:rsidRPr="00324997" w:rsidRDefault="00815322">
      <w:pPr>
        <w:rPr>
          <w:b/>
          <w:sz w:val="18"/>
          <w:szCs w:val="18"/>
        </w:rPr>
      </w:pPr>
      <w:r w:rsidRPr="00324997">
        <w:rPr>
          <w:b/>
          <w:sz w:val="18"/>
          <w:szCs w:val="18"/>
        </w:rPr>
        <w:t>Section:</w:t>
      </w:r>
    </w:p>
    <w:p w:rsidR="00815322" w:rsidRPr="00324997" w:rsidRDefault="00815322" w:rsidP="00815322">
      <w:pPr>
        <w:jc w:val="center"/>
        <w:rPr>
          <w:b/>
          <w:u w:val="single"/>
        </w:rPr>
      </w:pPr>
      <w:r w:rsidRPr="00324997">
        <w:rPr>
          <w:b/>
          <w:u w:val="single"/>
        </w:rPr>
        <w:t>Practical Arts Business Plan</w:t>
      </w:r>
    </w:p>
    <w:p w:rsidR="00815322" w:rsidRPr="00324997" w:rsidRDefault="00815322" w:rsidP="00815322">
      <w:r w:rsidRPr="00324997">
        <w:rPr>
          <w:b/>
          <w:u w:val="single"/>
        </w:rPr>
        <w:t>Goal</w:t>
      </w:r>
      <w:r w:rsidRPr="00324997">
        <w:rPr>
          <w:b/>
        </w:rPr>
        <w:t>:</w:t>
      </w:r>
      <w:r w:rsidRPr="00324997">
        <w:t xml:space="preserve"> Students will gain a working knowledge of budgeting and budgeting terminologies.  They will also learn techniques in cooperative learning.</w:t>
      </w:r>
    </w:p>
    <w:p w:rsidR="00815322" w:rsidRPr="00324997" w:rsidRDefault="00815322" w:rsidP="00815322">
      <w:r w:rsidRPr="00324997">
        <w:rPr>
          <w:b/>
          <w:u w:val="single"/>
        </w:rPr>
        <w:t>Objectives</w:t>
      </w:r>
      <w:r w:rsidRPr="00324997">
        <w:rPr>
          <w:b/>
        </w:rPr>
        <w:t xml:space="preserve">: </w:t>
      </w:r>
      <w:r w:rsidRPr="00324997">
        <w:t xml:space="preserve">Students will gain a partnership with another student(s) in class to create a viable business.  The students will choose </w:t>
      </w:r>
      <w:r w:rsidR="00324997">
        <w:t>a budget, from a</w:t>
      </w:r>
      <w:r w:rsidRPr="00324997">
        <w:t xml:space="preserve"> variable group of budgets, which they will have to start their business with.  The criteria for the partnership to be graded upon are below.  If one of the students within a partnership is deemed to not have participated equally he/she shall potentially receive a grade differing from their partner(s).  If a student would like to work by th</w:t>
      </w:r>
      <w:r w:rsidR="009034B3">
        <w:t xml:space="preserve">emselves they may.  </w:t>
      </w:r>
      <w:bookmarkStart w:id="0" w:name="_GoBack"/>
      <w:bookmarkEnd w:id="0"/>
      <w:r w:rsidR="009034B3">
        <w:t xml:space="preserve"> </w:t>
      </w:r>
    </w:p>
    <w:p w:rsidR="00712622" w:rsidRPr="00324997" w:rsidRDefault="00D8614B" w:rsidP="00815322">
      <w:r w:rsidRPr="00324997">
        <w:t>_____</w:t>
      </w:r>
      <w:r w:rsidR="00324997">
        <w:rPr>
          <w:b/>
        </w:rPr>
        <w:t>30</w:t>
      </w:r>
      <w:r w:rsidRPr="00324997">
        <w:rPr>
          <w:b/>
        </w:rPr>
        <w:t>%</w:t>
      </w:r>
      <w:r w:rsidR="00712622" w:rsidRPr="00324997">
        <w:rPr>
          <w:b/>
        </w:rPr>
        <w:t>-</w:t>
      </w:r>
      <w:r w:rsidRPr="00324997">
        <w:t>The students are trying to get the class to invest in their business.  If the students present a sound business which fits into their feasible monies, the student shall be accepted for a business loan.</w:t>
      </w:r>
      <w:r w:rsidR="00712622" w:rsidRPr="00324997">
        <w:t xml:space="preserve">  The response from the class, along with my evaluation, will be taken into consideration for this portion of the grade.</w:t>
      </w:r>
    </w:p>
    <w:p w:rsidR="00D8614B" w:rsidRPr="00324997" w:rsidRDefault="00CB40A9" w:rsidP="00815322">
      <w:r w:rsidRPr="00324997">
        <w:t xml:space="preserve">_____ </w:t>
      </w:r>
      <w:r w:rsidRPr="00324997">
        <w:rPr>
          <w:b/>
        </w:rPr>
        <w:t>40</w:t>
      </w:r>
      <w:r w:rsidR="00712622" w:rsidRPr="00324997">
        <w:rPr>
          <w:b/>
        </w:rPr>
        <w:t>%-</w:t>
      </w:r>
      <w:r w:rsidR="00712622" w:rsidRPr="00324997">
        <w:t>The students will present a</w:t>
      </w:r>
      <w:r w:rsidRPr="00324997">
        <w:t xml:space="preserve"> poster that includes a </w:t>
      </w:r>
      <w:r w:rsidR="00712622" w:rsidRPr="00324997">
        <w:t xml:space="preserve">budget of how they broke down their monies while starting their business.  This will be in written or typed </w:t>
      </w:r>
      <w:r w:rsidRPr="00324997">
        <w:t xml:space="preserve">form </w:t>
      </w:r>
      <w:r w:rsidR="00712622" w:rsidRPr="00324997">
        <w:t xml:space="preserve">in a large enough form so that it can be seen from a distance.  </w:t>
      </w:r>
      <w:r w:rsidRPr="00324997">
        <w:t>Along with the budget, these other key sections should be demonstrated</w:t>
      </w:r>
      <w:r w:rsidR="00712622" w:rsidRPr="00324997">
        <w:t xml:space="preserve">: </w:t>
      </w:r>
    </w:p>
    <w:p w:rsidR="00712622" w:rsidRPr="00324997" w:rsidRDefault="00712622" w:rsidP="00324997">
      <w:pPr>
        <w:pStyle w:val="ListParagraph"/>
        <w:numPr>
          <w:ilvl w:val="0"/>
          <w:numId w:val="3"/>
        </w:numPr>
      </w:pPr>
      <w:r w:rsidRPr="00324997">
        <w:t>Goals of your business</w:t>
      </w:r>
    </w:p>
    <w:p w:rsidR="00712622" w:rsidRPr="00324997" w:rsidRDefault="00712622" w:rsidP="00324997">
      <w:pPr>
        <w:pStyle w:val="ListParagraph"/>
        <w:numPr>
          <w:ilvl w:val="0"/>
          <w:numId w:val="3"/>
        </w:numPr>
      </w:pPr>
      <w:r w:rsidRPr="00324997">
        <w:t>Needs</w:t>
      </w:r>
    </w:p>
    <w:p w:rsidR="00712622" w:rsidRPr="00324997" w:rsidRDefault="00712622" w:rsidP="00324997">
      <w:pPr>
        <w:pStyle w:val="ListParagraph"/>
        <w:numPr>
          <w:ilvl w:val="0"/>
          <w:numId w:val="3"/>
        </w:numPr>
      </w:pPr>
      <w:r w:rsidRPr="00324997">
        <w:t>Wants</w:t>
      </w:r>
    </w:p>
    <w:p w:rsidR="00712622" w:rsidRPr="00324997" w:rsidRDefault="00712622" w:rsidP="00324997">
      <w:pPr>
        <w:pStyle w:val="ListParagraph"/>
        <w:numPr>
          <w:ilvl w:val="0"/>
          <w:numId w:val="3"/>
        </w:numPr>
      </w:pPr>
      <w:r w:rsidRPr="00324997">
        <w:t>Fixed expenses</w:t>
      </w:r>
    </w:p>
    <w:p w:rsidR="00712622" w:rsidRPr="00324997" w:rsidRDefault="00712622" w:rsidP="00324997">
      <w:pPr>
        <w:pStyle w:val="ListParagraph"/>
        <w:numPr>
          <w:ilvl w:val="0"/>
          <w:numId w:val="3"/>
        </w:numPr>
      </w:pPr>
      <w:r w:rsidRPr="00324997">
        <w:t>Flexible expenses</w:t>
      </w:r>
    </w:p>
    <w:p w:rsidR="00712622" w:rsidRPr="00324997" w:rsidRDefault="00712622" w:rsidP="00324997">
      <w:pPr>
        <w:pStyle w:val="ListParagraph"/>
        <w:numPr>
          <w:ilvl w:val="0"/>
          <w:numId w:val="3"/>
        </w:numPr>
      </w:pPr>
      <w:r w:rsidRPr="00324997">
        <w:t>Budget</w:t>
      </w:r>
    </w:p>
    <w:p w:rsidR="00712622" w:rsidRPr="00324997" w:rsidRDefault="00712622" w:rsidP="00324997">
      <w:pPr>
        <w:pStyle w:val="ListParagraph"/>
        <w:numPr>
          <w:ilvl w:val="0"/>
          <w:numId w:val="3"/>
        </w:numPr>
      </w:pPr>
      <w:r w:rsidRPr="00324997">
        <w:t>Profits</w:t>
      </w:r>
    </w:p>
    <w:p w:rsidR="00712622" w:rsidRPr="00324997" w:rsidRDefault="00712622" w:rsidP="00324997">
      <w:pPr>
        <w:pStyle w:val="ListParagraph"/>
        <w:numPr>
          <w:ilvl w:val="0"/>
          <w:numId w:val="3"/>
        </w:numPr>
      </w:pPr>
      <w:r w:rsidRPr="00324997">
        <w:t>Advertising</w:t>
      </w:r>
    </w:p>
    <w:p w:rsidR="00712622" w:rsidRPr="00324997" w:rsidRDefault="00712622" w:rsidP="00324997">
      <w:pPr>
        <w:pStyle w:val="ListParagraph"/>
        <w:numPr>
          <w:ilvl w:val="0"/>
          <w:numId w:val="3"/>
        </w:numPr>
      </w:pPr>
      <w:r w:rsidRPr="00324997">
        <w:t>Any other items the students would like to include</w:t>
      </w:r>
    </w:p>
    <w:p w:rsidR="00CB40A9" w:rsidRPr="00324997" w:rsidRDefault="00CB40A9" w:rsidP="00CB40A9">
      <w:r w:rsidRPr="00324997">
        <w:t xml:space="preserve">_____ </w:t>
      </w:r>
      <w:r w:rsidRPr="00324997">
        <w:rPr>
          <w:b/>
        </w:rPr>
        <w:t>30%</w:t>
      </w:r>
      <w:r w:rsidRPr="00324997">
        <w:t>-The students will present their entire business plan to the class.  They will explain:</w:t>
      </w:r>
    </w:p>
    <w:p w:rsidR="00CB40A9" w:rsidRPr="00324997" w:rsidRDefault="00CB40A9" w:rsidP="00CB40A9">
      <w:pPr>
        <w:pStyle w:val="ListParagraph"/>
        <w:numPr>
          <w:ilvl w:val="0"/>
          <w:numId w:val="2"/>
        </w:numPr>
      </w:pPr>
      <w:r w:rsidRPr="00324997">
        <w:t>What the company does?</w:t>
      </w:r>
    </w:p>
    <w:p w:rsidR="00CB40A9" w:rsidRPr="00324997" w:rsidRDefault="00CB40A9" w:rsidP="00CB40A9">
      <w:pPr>
        <w:pStyle w:val="ListParagraph"/>
        <w:numPr>
          <w:ilvl w:val="0"/>
          <w:numId w:val="2"/>
        </w:numPr>
      </w:pPr>
      <w:r w:rsidRPr="00324997">
        <w:t>How it will prove to be profitable?</w:t>
      </w:r>
    </w:p>
    <w:p w:rsidR="00CB40A9" w:rsidRPr="00324997" w:rsidRDefault="00324997" w:rsidP="00CB40A9">
      <w:pPr>
        <w:pStyle w:val="ListParagraph"/>
        <w:numPr>
          <w:ilvl w:val="0"/>
          <w:numId w:val="2"/>
        </w:numPr>
      </w:pPr>
      <w:r>
        <w:t>What did you include on your poster, and why?</w:t>
      </w:r>
    </w:p>
    <w:p w:rsidR="00324997" w:rsidRDefault="00324997" w:rsidP="00324997">
      <w:pPr>
        <w:pStyle w:val="ListParagraph"/>
        <w:numPr>
          <w:ilvl w:val="0"/>
          <w:numId w:val="2"/>
        </w:numPr>
      </w:pPr>
      <w:r w:rsidRPr="00324997">
        <w:t>How you hope to grow your business?</w:t>
      </w:r>
    </w:p>
    <w:p w:rsidR="00324997" w:rsidRPr="00324997" w:rsidRDefault="00324997" w:rsidP="00324997">
      <w:pPr>
        <w:pStyle w:val="ListParagraph"/>
        <w:numPr>
          <w:ilvl w:val="0"/>
          <w:numId w:val="2"/>
        </w:numPr>
      </w:pPr>
      <w:r>
        <w:t xml:space="preserve">What </w:t>
      </w:r>
      <w:r w:rsidRPr="00324997">
        <w:t>issues did you</w:t>
      </w:r>
      <w:r>
        <w:t xml:space="preserve"> and your partners encounter</w:t>
      </w:r>
      <w:r w:rsidRPr="00324997">
        <w:t>?</w:t>
      </w:r>
    </w:p>
    <w:sectPr w:rsidR="00324997" w:rsidRPr="00324997" w:rsidSect="0035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B2291"/>
    <w:multiLevelType w:val="hybridMultilevel"/>
    <w:tmpl w:val="9B4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B5C7E"/>
    <w:multiLevelType w:val="hybridMultilevel"/>
    <w:tmpl w:val="25F8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649A"/>
    <w:multiLevelType w:val="hybridMultilevel"/>
    <w:tmpl w:val="F3ACB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322"/>
    <w:rsid w:val="000077D4"/>
    <w:rsid w:val="00324997"/>
    <w:rsid w:val="003569D8"/>
    <w:rsid w:val="00557AF5"/>
    <w:rsid w:val="005A0ACF"/>
    <w:rsid w:val="006F014F"/>
    <w:rsid w:val="00712622"/>
    <w:rsid w:val="00815322"/>
    <w:rsid w:val="009034B3"/>
    <w:rsid w:val="00B82AD4"/>
    <w:rsid w:val="00BA03B8"/>
    <w:rsid w:val="00CB40A9"/>
    <w:rsid w:val="00D7588E"/>
    <w:rsid w:val="00D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9D1B2-DA9E-4977-B0DA-A33ABC44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thomasm55</dc:creator>
  <cp:keywords/>
  <dc:description/>
  <cp:lastModifiedBy>Thomas, Matthew</cp:lastModifiedBy>
  <cp:revision>2</cp:revision>
  <cp:lastPrinted>2011-02-08T16:20:00Z</cp:lastPrinted>
  <dcterms:created xsi:type="dcterms:W3CDTF">2011-02-08T15:04:00Z</dcterms:created>
  <dcterms:modified xsi:type="dcterms:W3CDTF">2015-03-09T13:29:00Z</dcterms:modified>
</cp:coreProperties>
</file>